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6" w:lineRule="auto"/>
        <w:ind w:left="152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7f7f7f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59"/>
        <w:rPr/>
      </w:pPr>
      <w:r w:rsidDel="00000000" w:rsidR="00000000" w:rsidRPr="00000000">
        <w:rPr>
          <w:rtl w:val="0"/>
        </w:rPr>
        <w:t xml:space="preserve">DELEGA DEL GENITORE ASSENTE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0"/>
          <w:tab w:val="left" w:leader="none" w:pos="6963"/>
        </w:tabs>
        <w:spacing w:after="0" w:before="0" w:line="240" w:lineRule="auto"/>
        <w:ind w:left="8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con il minore</w:t>
        <w:tab/>
        <w:t xml:space="preserve">□ Padre</w:t>
        <w:tab/>
        <w:t xml:space="preserve">□ Madre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79"/>
          <w:tab w:val="left" w:leader="none" w:pos="5146"/>
          <w:tab w:val="left" w:leader="none" w:pos="5350"/>
          <w:tab w:val="left" w:leader="none" w:pos="6566"/>
          <w:tab w:val="left" w:leader="none" w:pos="8847"/>
          <w:tab w:val="left" w:leader="none" w:pos="10311"/>
          <w:tab w:val="left" w:leader="none" w:pos="10358"/>
        </w:tabs>
        <w:spacing w:after="0" w:before="0" w:line="240" w:lineRule="auto"/>
        <w:ind w:left="112" w:right="1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residente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documento d’identità __________________________n______________________________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79"/>
          <w:tab w:val="left" w:leader="none" w:pos="5146"/>
          <w:tab w:val="left" w:leader="none" w:pos="5350"/>
          <w:tab w:val="left" w:leader="none" w:pos="6566"/>
          <w:tab w:val="left" w:leader="none" w:pos="8847"/>
          <w:tab w:val="left" w:leader="none" w:pos="10311"/>
          <w:tab w:val="left" w:leader="none" w:pos="10358"/>
        </w:tabs>
        <w:spacing w:after="0" w:before="0" w:line="240" w:lineRule="auto"/>
        <w:ind w:left="112" w:right="1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76" w:lineRule="auto"/>
        <w:ind w:left="112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75" w:lineRule="auto"/>
        <w:ind w:left="59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4779"/>
          <w:tab w:val="left" w:leader="none" w:pos="6980"/>
          <w:tab w:val="left" w:leader="none" w:pos="8871"/>
          <w:tab w:val="left" w:leader="none" w:pos="10347"/>
        </w:tabs>
        <w:spacing w:after="0" w:before="3" w:line="240" w:lineRule="auto"/>
        <w:ind w:left="928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40" w:w="11910" w:orient="portrait"/>
          <w:pgMar w:bottom="280" w:top="820" w:left="760" w:right="66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genitore del/la minore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D’Acquisto Leone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820" w:left="760" w:right="660" w:header="720" w:footer="720"/>
          <w:cols w:equalWidth="0" w:num="3">
            <w:col w:space="39" w:w="3470.6666666666665"/>
            <w:col w:space="39" w:w="3470.6666666666665"/>
            <w:col w:space="0" w:w="3470.666666666666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233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koc19rtzy1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impossibilitato/a firmare il consenso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</w:t>
      </w:r>
      <w:r w:rsidDel="00000000" w:rsidR="00000000" w:rsidRPr="00000000">
        <w:rPr>
          <w:b w:val="1"/>
          <w:sz w:val="24"/>
          <w:szCs w:val="24"/>
          <w:rtl w:val="0"/>
        </w:rPr>
        <w:t xml:space="preserve">Didattico Personalizzato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</w:t>
      </w:r>
      <w:r w:rsidDel="00000000" w:rsidR="00000000" w:rsidRPr="00000000">
        <w:rPr>
          <w:b w:val="1"/>
          <w:sz w:val="24"/>
          <w:szCs w:val="24"/>
          <w:rtl w:val="0"/>
        </w:rPr>
        <w:t xml:space="preserve">DP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favore del predetto minore per: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1"/>
          <w:tab w:val="left" w:leader="none" w:pos="7191"/>
        </w:tabs>
        <w:spacing w:after="0" w:before="0" w:line="240" w:lineRule="auto"/>
        <w:ind w:left="8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1"/>
          <w:tab w:val="left" w:leader="none" w:pos="7191"/>
        </w:tabs>
        <w:spacing w:after="0" w:before="0" w:line="240" w:lineRule="auto"/>
        <w:ind w:left="8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Motivi di lavoro</w:t>
        <w:tab/>
        <w:t xml:space="preserve">□ Lontananza</w:t>
        <w:tab/>
        <w:t xml:space="preserve">□ Impedimento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43"/>
        </w:tabs>
        <w:spacing w:after="0" w:before="1" w:line="240" w:lineRule="auto"/>
        <w:ind w:left="8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Altro (specificare):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pertanto</w:t>
      </w:r>
    </w:p>
    <w:p w:rsidR="00000000" w:rsidDel="00000000" w:rsidP="00000000" w:rsidRDefault="00000000" w:rsidRPr="00000000" w14:paraId="00000016">
      <w:pPr>
        <w:pStyle w:val="Heading1"/>
        <w:spacing w:before="276" w:lineRule="auto"/>
        <w:ind w:left="61" w:right="2" w:firstLine="0"/>
        <w:rPr/>
      </w:pPr>
      <w:r w:rsidDel="00000000" w:rsidR="00000000" w:rsidRPr="00000000">
        <w:rPr>
          <w:rtl w:val="0"/>
        </w:rPr>
        <w:t xml:space="preserve">DELEGA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8"/>
          <w:tab w:val="left" w:leader="none" w:pos="5697"/>
          <w:tab w:val="left" w:leader="none" w:pos="8587"/>
          <w:tab w:val="left" w:leader="none" w:pos="10202"/>
          <w:tab w:val="left" w:leader="none" w:pos="10245"/>
        </w:tabs>
        <w:spacing w:after="0" w:before="276" w:line="240" w:lineRule="auto"/>
        <w:ind w:left="112" w:right="12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Sig./Sig.ra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civico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alla firma per proprio nome e conto di tutta la documentazione necessaria.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4"/>
          <w:tab w:val="left" w:leader="none" w:pos="5067"/>
          <w:tab w:val="left" w:leader="none" w:pos="9247"/>
        </w:tabs>
        <w:spacing w:after="0" w:before="0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Pomigliano D’Arco,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Firma del delegante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-48894</wp:posOffset>
                </wp:positionH>
                <wp:positionV relativeFrom="paragraph">
                  <wp:posOffset>285115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1653" y="3779365"/>
                          <a:ext cx="6068695" cy="1270"/>
                        </a:xfrm>
                        <a:custGeom>
                          <a:rect b="b" l="l" r="r" t="t"/>
                          <a:pathLst>
                            <a:path extrusionOk="0" h="120000" w="6068695">
                              <a:moveTo>
                                <a:pt x="0" y="0"/>
                              </a:moveTo>
                              <a:lnTo>
                                <a:pt x="606813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32329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-48894</wp:posOffset>
                </wp:positionH>
                <wp:positionV relativeFrom="paragraph">
                  <wp:posOffset>285115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40" w:w="11910" w:orient="portrait"/>
      <w:pgMar w:bottom="280" w:top="820" w:left="760" w:right="6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04" w:hanging="360"/>
      </w:pPr>
      <w:rPr/>
    </w:lvl>
    <w:lvl w:ilvl="2">
      <w:start w:val="0"/>
      <w:numFmt w:val="bullet"/>
      <w:lvlText w:val="•"/>
      <w:lvlJc w:val="left"/>
      <w:pPr>
        <w:ind w:left="2769" w:hanging="360"/>
      </w:pPr>
      <w:rPr/>
    </w:lvl>
    <w:lvl w:ilvl="3">
      <w:start w:val="0"/>
      <w:numFmt w:val="bullet"/>
      <w:lvlText w:val="•"/>
      <w:lvlJc w:val="left"/>
      <w:pPr>
        <w:ind w:left="3733" w:hanging="360"/>
      </w:pPr>
      <w:rPr/>
    </w:lvl>
    <w:lvl w:ilvl="4">
      <w:start w:val="0"/>
      <w:numFmt w:val="bullet"/>
      <w:lvlText w:val="•"/>
      <w:lvlJc w:val="left"/>
      <w:pPr>
        <w:ind w:left="4698" w:hanging="360"/>
      </w:pPr>
      <w:rPr/>
    </w:lvl>
    <w:lvl w:ilvl="5">
      <w:start w:val="0"/>
      <w:numFmt w:val="bullet"/>
      <w:lvlText w:val="•"/>
      <w:lvlJc w:val="left"/>
      <w:pPr>
        <w:ind w:left="5662" w:hanging="360"/>
      </w:pPr>
      <w:rPr/>
    </w:lvl>
    <w:lvl w:ilvl="6">
      <w:start w:val="0"/>
      <w:numFmt w:val="bullet"/>
      <w:lvlText w:val="•"/>
      <w:lvlJc w:val="left"/>
      <w:pPr>
        <w:ind w:left="6627" w:hanging="360"/>
      </w:pPr>
      <w:rPr/>
    </w:lvl>
    <w:lvl w:ilvl="7">
      <w:start w:val="0"/>
      <w:numFmt w:val="bullet"/>
      <w:lvlText w:val="•"/>
      <w:lvlJc w:val="left"/>
      <w:pPr>
        <w:ind w:left="7591" w:hanging="360"/>
      </w:pPr>
      <w:rPr/>
    </w:lvl>
    <w:lvl w:ilvl="8">
      <w:start w:val="0"/>
      <w:numFmt w:val="bullet"/>
      <w:lvlText w:val="•"/>
      <w:lvlJc w:val="left"/>
      <w:pPr>
        <w:ind w:left="85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9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85" w:lineRule="auto"/>
      <w:ind w:left="59" w:right="61"/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32" w:right="113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vsPyz3sZjQfra5ZDGh5Wv8ppw==">CgMxLjAyDmguNGtvYzE5cnR6eTF4OAByITE4Z29RVlBEMWx3OXZfTzR3WDlaamxla0o5dzVaamlKQw==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2023-11-09T17:27:00Z</dcterms:created>
  <dc:creator>Fiorenza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2018-03-06T00:00:00Z</vt:filetime>
  </property>
</Properties>
</file>